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FE" w:rsidRPr="009B1623" w:rsidRDefault="003639FE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3639FE" w:rsidRPr="009B1623" w:rsidRDefault="003639FE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3639FE" w:rsidRDefault="003639FE" w:rsidP="00792FF0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Pr="00792FF0">
        <w:rPr>
          <w:rFonts w:ascii="Times New Roman" w:hAnsi="Times New Roman"/>
          <w:sz w:val="24"/>
          <w:szCs w:val="24"/>
        </w:rPr>
        <w:t>Реалізація програм в галузі сільського господарства</w:t>
      </w:r>
    </w:p>
    <w:p w:rsidR="003639FE" w:rsidRDefault="003639FE" w:rsidP="00792FF0">
      <w:pPr>
        <w:spacing w:line="19" w:lineRule="atLeas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Pr="00792FF0">
        <w:rPr>
          <w:rFonts w:ascii="Times New Roman" w:hAnsi="Times New Roman"/>
        </w:rPr>
        <w:t>Підвищення рівня економічної активності та забезпечення екологічно чистими продуктами тваринного походження сільських багатодітних сімей, оптимізація їх соціального захисту, підвищення добробуту сільських багатодітних сімей</w:t>
      </w:r>
    </w:p>
    <w:p w:rsidR="003639FE" w:rsidRPr="009B1623" w:rsidRDefault="003639FE" w:rsidP="00792FF0">
      <w:pPr>
        <w:spacing w:line="19" w:lineRule="atLeast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7"/>
        <w:gridCol w:w="1591"/>
        <w:gridCol w:w="1276"/>
        <w:gridCol w:w="1669"/>
        <w:gridCol w:w="1591"/>
        <w:gridCol w:w="1326"/>
        <w:gridCol w:w="1793"/>
      </w:tblGrid>
      <w:tr w:rsidR="003639FE" w:rsidRPr="00DD4152" w:rsidTr="00DD4152">
        <w:trPr>
          <w:trHeight w:val="134"/>
          <w:jc w:val="center"/>
        </w:trPr>
        <w:tc>
          <w:tcPr>
            <w:tcW w:w="6017" w:type="dxa"/>
            <w:vMerge w:val="restart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536" w:type="dxa"/>
            <w:gridSpan w:val="3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(201</w:t>
            </w:r>
            <w:r w:rsidR="00D66183">
              <w:rPr>
                <w:rFonts w:ascii="Times New Roman" w:hAnsi="Times New Roman"/>
                <w:sz w:val="24"/>
                <w:szCs w:val="24"/>
              </w:rPr>
              <w:t>9</w:t>
            </w:r>
            <w:r w:rsidRPr="00DD4152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710" w:type="dxa"/>
            <w:gridSpan w:val="3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3639FE" w:rsidRPr="00DD4152" w:rsidRDefault="003639FE" w:rsidP="0085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(20</w:t>
            </w:r>
            <w:r w:rsidR="00853B76">
              <w:rPr>
                <w:rFonts w:ascii="Times New Roman" w:hAnsi="Times New Roman"/>
                <w:sz w:val="24"/>
                <w:szCs w:val="24"/>
              </w:rPr>
              <w:t>20</w:t>
            </w:r>
            <w:r w:rsidRPr="00DD4152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3639FE" w:rsidRPr="00DD4152" w:rsidTr="00DD4152">
        <w:trPr>
          <w:trHeight w:val="134"/>
          <w:jc w:val="center"/>
        </w:trPr>
        <w:tc>
          <w:tcPr>
            <w:tcW w:w="6017" w:type="dxa"/>
            <w:vMerge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669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26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93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3639FE" w:rsidRPr="00DD4152" w:rsidTr="00DD4152">
        <w:trPr>
          <w:trHeight w:val="134"/>
          <w:jc w:val="center"/>
        </w:trPr>
        <w:tc>
          <w:tcPr>
            <w:tcW w:w="6017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 xml:space="preserve">Завдання: </w:t>
            </w:r>
            <w:r w:rsidRPr="00DD415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D4152">
              <w:rPr>
                <w:rFonts w:ascii="Times New Roman" w:hAnsi="Times New Roman"/>
                <w:sz w:val="24"/>
                <w:szCs w:val="24"/>
              </w:rPr>
              <w:t>Передача нетелей сільським багатодітним сім’ям, які мають право на отримання нетелей, закуплених за кошти бюджету</w:t>
            </w:r>
          </w:p>
        </w:tc>
        <w:tc>
          <w:tcPr>
            <w:tcW w:w="1591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FE" w:rsidRPr="00DD4152" w:rsidTr="00DD4152">
        <w:trPr>
          <w:trHeight w:val="393"/>
          <w:jc w:val="center"/>
        </w:trPr>
        <w:tc>
          <w:tcPr>
            <w:tcW w:w="6017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91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276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669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591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326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793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3639FE" w:rsidRPr="00DD4152" w:rsidTr="00DD4152">
        <w:trPr>
          <w:trHeight w:val="134"/>
          <w:jc w:val="center"/>
        </w:trPr>
        <w:tc>
          <w:tcPr>
            <w:tcW w:w="601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4152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91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639FE" w:rsidRPr="00DD4152" w:rsidTr="00DD4152">
        <w:trPr>
          <w:trHeight w:val="134"/>
          <w:jc w:val="center"/>
        </w:trPr>
        <w:tc>
          <w:tcPr>
            <w:tcW w:w="601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Середня вартість одної нетелі переданої багатодітній сім’ї,   яка має право на отримання нетелей, закуплених за кошти бюджету,  грн. </w:t>
            </w:r>
          </w:p>
        </w:tc>
        <w:tc>
          <w:tcPr>
            <w:tcW w:w="1591" w:type="dxa"/>
            <w:vAlign w:val="center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46040</w:t>
            </w:r>
          </w:p>
        </w:tc>
        <w:tc>
          <w:tcPr>
            <w:tcW w:w="1276" w:type="dxa"/>
            <w:vAlign w:val="center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33547,5</w:t>
            </w:r>
          </w:p>
        </w:tc>
        <w:tc>
          <w:tcPr>
            <w:tcW w:w="1669" w:type="dxa"/>
            <w:vAlign w:val="center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591" w:type="dxa"/>
            <w:vAlign w:val="center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45500</w:t>
            </w:r>
          </w:p>
        </w:tc>
        <w:tc>
          <w:tcPr>
            <w:tcW w:w="1326" w:type="dxa"/>
            <w:vAlign w:val="center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40497</w:t>
            </w:r>
          </w:p>
        </w:tc>
        <w:tc>
          <w:tcPr>
            <w:tcW w:w="1793" w:type="dxa"/>
            <w:vAlign w:val="center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</w:tr>
      <w:tr w:rsidR="003639FE" w:rsidRPr="00DD4152" w:rsidTr="00DD4152">
        <w:trPr>
          <w:trHeight w:val="252"/>
          <w:jc w:val="center"/>
        </w:trPr>
        <w:tc>
          <w:tcPr>
            <w:tcW w:w="6017" w:type="dxa"/>
            <w:shd w:val="clear" w:color="auto" w:fill="66FF66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66FF66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66FF66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669" w:type="dxa"/>
            <w:shd w:val="clear" w:color="auto" w:fill="66FF66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1,37</w:t>
            </w:r>
          </w:p>
        </w:tc>
        <w:tc>
          <w:tcPr>
            <w:tcW w:w="1591" w:type="dxa"/>
            <w:shd w:val="clear" w:color="auto" w:fill="66FF66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326" w:type="dxa"/>
            <w:shd w:val="clear" w:color="auto" w:fill="66FF66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93" w:type="dxa"/>
            <w:shd w:val="clear" w:color="auto" w:fill="66FF66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sz w:val="24"/>
                <w:szCs w:val="24"/>
              </w:rPr>
              <w:t>1,</w:t>
            </w:r>
            <w:r w:rsidR="00D66183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3639FE" w:rsidRPr="00DD4152" w:rsidTr="00DD4152">
        <w:trPr>
          <w:trHeight w:val="343"/>
          <w:jc w:val="center"/>
        </w:trPr>
        <w:tc>
          <w:tcPr>
            <w:tcW w:w="601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91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639FE" w:rsidRPr="00DD4152" w:rsidTr="00DD4152">
        <w:trPr>
          <w:trHeight w:val="576"/>
          <w:jc w:val="center"/>
        </w:trPr>
        <w:tc>
          <w:tcPr>
            <w:tcW w:w="601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color w:val="000000"/>
                <w:sz w:val="24"/>
                <w:szCs w:val="24"/>
              </w:rPr>
              <w:t>Частка багатодітних сімей, що  отримують нетелей, закуплених за кошти бюджету до загальної кількості сімей, що звернулися із   заявою на отримання нетелей, %</w:t>
            </w:r>
          </w:p>
        </w:tc>
        <w:tc>
          <w:tcPr>
            <w:tcW w:w="1591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9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6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639FE" w:rsidRPr="00DD4152" w:rsidTr="00DD4152">
        <w:trPr>
          <w:trHeight w:val="270"/>
          <w:jc w:val="center"/>
        </w:trPr>
        <w:tc>
          <w:tcPr>
            <w:tcW w:w="6017" w:type="dxa"/>
            <w:shd w:val="clear" w:color="auto" w:fill="66FF66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66FF66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66FF66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  <w:shd w:val="clear" w:color="auto" w:fill="66FF66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  <w:shd w:val="clear" w:color="auto" w:fill="66FF66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66FF66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66FF66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39FE" w:rsidRPr="00DD41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639FE" w:rsidRPr="00DD4152" w:rsidTr="00DD4152">
        <w:trPr>
          <w:trHeight w:val="252"/>
          <w:jc w:val="center"/>
        </w:trPr>
        <w:tc>
          <w:tcPr>
            <w:tcW w:w="601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4152">
              <w:rPr>
                <w:rFonts w:ascii="Times New Roman" w:hAnsi="Times New Roman"/>
                <w:b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536" w:type="dxa"/>
            <w:gridSpan w:val="3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4152">
              <w:rPr>
                <w:rFonts w:ascii="Times New Roman" w:hAnsi="Times New Roman"/>
                <w:b/>
                <w:sz w:val="24"/>
                <w:szCs w:val="24"/>
              </w:rPr>
              <w:t>1,37*100+1*100=237</w:t>
            </w:r>
          </w:p>
        </w:tc>
        <w:tc>
          <w:tcPr>
            <w:tcW w:w="4710" w:type="dxa"/>
            <w:gridSpan w:val="3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4152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D6618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D4152">
              <w:rPr>
                <w:rFonts w:ascii="Times New Roman" w:hAnsi="Times New Roman"/>
                <w:b/>
                <w:sz w:val="24"/>
                <w:szCs w:val="24"/>
              </w:rPr>
              <w:t>*100+1*100</w:t>
            </w:r>
            <w:r w:rsidR="00E542A8">
              <w:rPr>
                <w:rFonts w:ascii="Times New Roman" w:hAnsi="Times New Roman"/>
                <w:b/>
                <w:sz w:val="24"/>
                <w:szCs w:val="24"/>
              </w:rPr>
              <w:t>+0</w:t>
            </w:r>
            <w:r w:rsidRPr="00DD4152">
              <w:rPr>
                <w:rFonts w:ascii="Times New Roman" w:hAnsi="Times New Roman"/>
                <w:b/>
                <w:sz w:val="24"/>
                <w:szCs w:val="24"/>
              </w:rPr>
              <w:t>=2</w:t>
            </w:r>
            <w:r w:rsidR="00E542A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853B76" w:rsidRDefault="00853B7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B76" w:rsidRDefault="00853B7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B76" w:rsidRDefault="00853B7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B76" w:rsidRDefault="00853B7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39FE" w:rsidRDefault="003639FE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3639FE" w:rsidRDefault="003639F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3639FE" w:rsidRDefault="003639F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>=  1,</w:t>
      </w:r>
      <w:r w:rsidR="00D6618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*100 = 1</w:t>
      </w:r>
      <w:r w:rsidR="00D66183">
        <w:rPr>
          <w:rFonts w:ascii="Times New Roman" w:hAnsi="Times New Roman"/>
          <w:sz w:val="24"/>
          <w:szCs w:val="24"/>
        </w:rPr>
        <w:t>12</w:t>
      </w:r>
    </w:p>
    <w:p w:rsidR="003639FE" w:rsidRDefault="003639FE" w:rsidP="0089798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Фактичне значення показника ефективності перевищує запланований показник на 37% , але зазначене зростання відбулося не через заниження планового показника, а завдяки добре організованої та ефективної роботи щодо</w:t>
      </w:r>
      <w:r w:rsidRPr="00D66B59">
        <w:rPr>
          <w:rFonts w:ascii="Times New Roman" w:hAnsi="Times New Roman"/>
          <w:i/>
          <w:sz w:val="24"/>
          <w:szCs w:val="24"/>
        </w:rPr>
        <w:t xml:space="preserve"> підписанням договору купівлі - продажу на найвигідніших економічних умовах.</w:t>
      </w:r>
    </w:p>
    <w:p w:rsidR="003639FE" w:rsidRDefault="003639F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3639FE" w:rsidRDefault="003639F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>= 1*100=100</w:t>
      </w:r>
    </w:p>
    <w:p w:rsidR="00E542A8" w:rsidRDefault="003639FE" w:rsidP="00E542A8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  <w:r w:rsidR="00E542A8" w:rsidRPr="00E542A8">
        <w:rPr>
          <w:rFonts w:ascii="Times New Roman" w:hAnsi="Times New Roman"/>
          <w:sz w:val="24"/>
          <w:szCs w:val="24"/>
        </w:rPr>
        <w:t xml:space="preserve"> </w:t>
      </w:r>
    </w:p>
    <w:p w:rsidR="00E542A8" w:rsidRDefault="00E542A8" w:rsidP="007C30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=1,12/1,37= 0,81</w:t>
      </w:r>
    </w:p>
    <w:p w:rsidR="00853B76" w:rsidRPr="00F03319" w:rsidRDefault="003639FE" w:rsidP="007C30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Оскільки </w:t>
      </w:r>
      <w:r w:rsidR="00C17905">
        <w:rPr>
          <w:rFonts w:ascii="Times New Roman" w:hAnsi="Times New Roman"/>
          <w:sz w:val="24"/>
          <w:szCs w:val="24"/>
        </w:rPr>
        <w:t>І</w:t>
      </w:r>
      <w:r w:rsidR="00C17905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C17905">
        <w:rPr>
          <w:rFonts w:ascii="Times New Roman" w:hAnsi="Times New Roman"/>
          <w:sz w:val="24"/>
          <w:szCs w:val="24"/>
        </w:rPr>
        <w:t>&lt; 0,85</w:t>
      </w:r>
      <w:r w:rsidR="00C17905" w:rsidRPr="0097253C">
        <w:rPr>
          <w:rFonts w:ascii="Times New Roman" w:hAnsi="Times New Roman"/>
          <w:sz w:val="24"/>
          <w:szCs w:val="24"/>
        </w:rPr>
        <w:t xml:space="preserve">, </w:t>
      </w:r>
      <w:r w:rsidR="00EE02E7" w:rsidRPr="0097253C">
        <w:rPr>
          <w:rFonts w:ascii="Times New Roman" w:hAnsi="Times New Roman"/>
          <w:sz w:val="24"/>
          <w:szCs w:val="24"/>
        </w:rPr>
        <w:t xml:space="preserve">то за цим параметром для даної програми нараховується </w:t>
      </w:r>
      <w:r w:rsidR="00EE02E7">
        <w:rPr>
          <w:rFonts w:ascii="Times New Roman" w:hAnsi="Times New Roman"/>
          <w:sz w:val="24"/>
          <w:szCs w:val="24"/>
        </w:rPr>
        <w:t xml:space="preserve"> 0</w:t>
      </w:r>
      <w:r w:rsidR="00EE02E7" w:rsidRPr="0097253C">
        <w:rPr>
          <w:rFonts w:ascii="Times New Roman" w:hAnsi="Times New Roman"/>
          <w:sz w:val="24"/>
          <w:szCs w:val="24"/>
        </w:rPr>
        <w:t xml:space="preserve"> балів</w:t>
      </w:r>
      <w:r w:rsidR="00EE02E7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3639FE" w:rsidRDefault="003639FE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3639FE" w:rsidRDefault="003639FE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3639FE" w:rsidRDefault="003639F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Е=1</w:t>
      </w:r>
      <w:r w:rsidR="00E542A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+100</w:t>
      </w:r>
      <w:r w:rsidRPr="00EF21E7">
        <w:rPr>
          <w:rFonts w:ascii="Times New Roman" w:hAnsi="Times New Roman"/>
          <w:sz w:val="24"/>
          <w:szCs w:val="24"/>
        </w:rPr>
        <w:t>=</w:t>
      </w:r>
      <w:r w:rsidR="00E542A8">
        <w:rPr>
          <w:rFonts w:ascii="Times New Roman" w:hAnsi="Times New Roman"/>
          <w:sz w:val="24"/>
          <w:szCs w:val="24"/>
        </w:rPr>
        <w:t>212</w:t>
      </w:r>
    </w:p>
    <w:p w:rsidR="003639FE" w:rsidRDefault="003639FE" w:rsidP="007C30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з відсутністю показника порівняння результативності бюджетної програми із показником попереднього періоду, для розрахунку кінцевого результату загальної ефективності використовується наступна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7"/>
        <w:gridCol w:w="5767"/>
      </w:tblGrid>
      <w:tr w:rsidR="003639FE" w:rsidRPr="00DD4152" w:rsidTr="00DD4152">
        <w:trPr>
          <w:trHeight w:val="263"/>
        </w:trPr>
        <w:tc>
          <w:tcPr>
            <w:tcW w:w="576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152">
              <w:rPr>
                <w:rFonts w:ascii="Times New Roman" w:hAnsi="Times New Roman"/>
                <w:b/>
                <w:sz w:val="24"/>
                <w:szCs w:val="24"/>
              </w:rPr>
              <w:t>Шкала ефективності</w:t>
            </w:r>
          </w:p>
        </w:tc>
        <w:tc>
          <w:tcPr>
            <w:tcW w:w="576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152">
              <w:rPr>
                <w:rFonts w:ascii="Times New Roman" w:hAnsi="Times New Roman"/>
                <w:b/>
                <w:sz w:val="24"/>
                <w:szCs w:val="24"/>
              </w:rPr>
              <w:t>Кількість балів</w:t>
            </w:r>
          </w:p>
        </w:tc>
      </w:tr>
      <w:tr w:rsidR="003639FE" w:rsidRPr="00DD4152" w:rsidTr="00DD4152">
        <w:trPr>
          <w:trHeight w:val="263"/>
        </w:trPr>
        <w:tc>
          <w:tcPr>
            <w:tcW w:w="576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576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190 і більше балів</w:t>
            </w:r>
          </w:p>
        </w:tc>
      </w:tr>
      <w:tr w:rsidR="003639FE" w:rsidRPr="00DD4152" w:rsidTr="00DD4152">
        <w:trPr>
          <w:trHeight w:val="263"/>
        </w:trPr>
        <w:tc>
          <w:tcPr>
            <w:tcW w:w="576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576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165 – 190 балів</w:t>
            </w:r>
          </w:p>
        </w:tc>
      </w:tr>
      <w:tr w:rsidR="003639FE" w:rsidRPr="00DD4152" w:rsidTr="00DD4152">
        <w:trPr>
          <w:trHeight w:val="278"/>
        </w:trPr>
        <w:tc>
          <w:tcPr>
            <w:tcW w:w="576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  <w:tc>
          <w:tcPr>
            <w:tcW w:w="576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менше 165 балів</w:t>
            </w:r>
          </w:p>
        </w:tc>
      </w:tr>
    </w:tbl>
    <w:p w:rsidR="003639FE" w:rsidRPr="00EF21E7" w:rsidRDefault="003639FE" w:rsidP="0089798A">
      <w:pPr>
        <w:rPr>
          <w:rFonts w:ascii="Times New Roman" w:hAnsi="Times New Roman"/>
          <w:sz w:val="24"/>
          <w:szCs w:val="24"/>
        </w:rPr>
      </w:pPr>
    </w:p>
    <w:p w:rsidR="003639FE" w:rsidRDefault="003639FE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високу ефективність.</w:t>
      </w:r>
    </w:p>
    <w:p w:rsidR="003639FE" w:rsidRDefault="003639FE" w:rsidP="00363CA3">
      <w:pPr>
        <w:rPr>
          <w:rFonts w:ascii="Times New Roman" w:hAnsi="Times New Roman"/>
          <w:sz w:val="24"/>
          <w:szCs w:val="24"/>
        </w:rPr>
      </w:pPr>
    </w:p>
    <w:p w:rsidR="003639FE" w:rsidRDefault="003639FE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3639FE" w:rsidRPr="00DC7B6A" w:rsidRDefault="003639FE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853B7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39FE" w:rsidRPr="00BA6A3E" w:rsidRDefault="003639FE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2529">
        <w:rPr>
          <w:rFonts w:ascii="Times New Roman" w:hAnsi="Times New Roman"/>
          <w:sz w:val="24"/>
          <w:szCs w:val="24"/>
        </w:rPr>
        <w:t xml:space="preserve">0200000  </w:t>
      </w:r>
      <w:r w:rsidRPr="005F2529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5F25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3639FE" w:rsidRPr="002875E0" w:rsidRDefault="003639FE" w:rsidP="007A08A8">
      <w:pPr>
        <w:spacing w:before="120"/>
        <w:ind w:firstLine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2529">
        <w:rPr>
          <w:rFonts w:ascii="Times New Roman" w:hAnsi="Times New Roman"/>
          <w:sz w:val="24"/>
          <w:szCs w:val="24"/>
        </w:rPr>
        <w:t xml:space="preserve">0210000  </w:t>
      </w:r>
      <w:r w:rsidRPr="005F2529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5F25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3639FE" w:rsidRPr="005F2529" w:rsidRDefault="003639FE" w:rsidP="00792FF0">
      <w:pPr>
        <w:spacing w:after="0" w:line="19" w:lineRule="atLeast"/>
        <w:ind w:firstLine="425"/>
        <w:rPr>
          <w:rFonts w:ascii="Times New Roman" w:hAnsi="Times New Roman"/>
          <w:sz w:val="24"/>
          <w:szCs w:val="24"/>
        </w:rPr>
      </w:pPr>
      <w:r w:rsidRPr="005F25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2FF0">
        <w:rPr>
          <w:rFonts w:ascii="Times New Roman" w:hAnsi="Times New Roman"/>
          <w:sz w:val="24"/>
          <w:szCs w:val="24"/>
        </w:rPr>
        <w:t>0217110</w:t>
      </w:r>
      <w:r>
        <w:rPr>
          <w:rFonts w:ascii="Times New Roman" w:hAnsi="Times New Roman"/>
          <w:sz w:val="24"/>
          <w:szCs w:val="24"/>
        </w:rPr>
        <w:t xml:space="preserve">      0421</w:t>
      </w:r>
      <w:r w:rsidRPr="005F2529">
        <w:rPr>
          <w:rFonts w:ascii="Times New Roman" w:hAnsi="Times New Roman"/>
          <w:sz w:val="24"/>
          <w:szCs w:val="24"/>
        </w:rPr>
        <w:t xml:space="preserve">     </w:t>
      </w:r>
      <w:r w:rsidRPr="00792FF0">
        <w:rPr>
          <w:rFonts w:ascii="Times New Roman" w:hAnsi="Times New Roman"/>
          <w:sz w:val="24"/>
          <w:szCs w:val="24"/>
          <w:u w:val="single"/>
        </w:rPr>
        <w:t>Реалізація програм в галузі сільського господарства</w:t>
      </w:r>
    </w:p>
    <w:p w:rsidR="003639FE" w:rsidRPr="00BA6A3E" w:rsidRDefault="003639FE" w:rsidP="00792FF0">
      <w:pPr>
        <w:spacing w:after="0" w:line="19" w:lineRule="atLeast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3639FE" w:rsidRDefault="003639FE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639FE" w:rsidRDefault="003639FE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213"/>
        <w:gridCol w:w="1985"/>
        <w:gridCol w:w="2126"/>
        <w:gridCol w:w="1567"/>
      </w:tblGrid>
      <w:tr w:rsidR="003639FE" w:rsidRPr="00DD4152" w:rsidTr="00DD4152">
        <w:trPr>
          <w:trHeight w:val="266"/>
        </w:trPr>
        <w:tc>
          <w:tcPr>
            <w:tcW w:w="534" w:type="dxa"/>
            <w:vMerge w:val="restart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DD415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3639FE" w:rsidRPr="00DD4152" w:rsidTr="00DD4152">
        <w:trPr>
          <w:trHeight w:val="464"/>
        </w:trPr>
        <w:tc>
          <w:tcPr>
            <w:tcW w:w="534" w:type="dxa"/>
            <w:vMerge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3639FE" w:rsidRPr="00DD4152" w:rsidTr="00DD4152">
        <w:trPr>
          <w:trHeight w:val="266"/>
        </w:trPr>
        <w:tc>
          <w:tcPr>
            <w:tcW w:w="534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39FE" w:rsidRPr="00DD4152" w:rsidTr="00DD4152">
        <w:trPr>
          <w:trHeight w:val="266"/>
        </w:trPr>
        <w:tc>
          <w:tcPr>
            <w:tcW w:w="534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 xml:space="preserve">Завдання: </w:t>
            </w:r>
            <w:r w:rsidRPr="00DD415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D4152">
              <w:rPr>
                <w:rFonts w:ascii="Times New Roman" w:hAnsi="Times New Roman"/>
                <w:sz w:val="24"/>
                <w:szCs w:val="24"/>
              </w:rPr>
              <w:t>Передача нетелей сільським багатодітним сім’ям, які мають право на отримання нетелей, закуплених за кошти бюджету</w:t>
            </w:r>
          </w:p>
        </w:tc>
        <w:tc>
          <w:tcPr>
            <w:tcW w:w="1985" w:type="dxa"/>
          </w:tcPr>
          <w:p w:rsidR="003639FE" w:rsidRPr="00392F4A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2</w:t>
            </w:r>
            <w:r w:rsidR="00392F4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3639FE" w:rsidRPr="00392F4A" w:rsidRDefault="00392F4A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639FE" w:rsidRPr="00DD4152" w:rsidTr="00DD4152">
        <w:trPr>
          <w:trHeight w:val="299"/>
        </w:trPr>
        <w:tc>
          <w:tcPr>
            <w:tcW w:w="534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4152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</w:tcPr>
          <w:p w:rsidR="003639FE" w:rsidRPr="00392F4A" w:rsidRDefault="00392F4A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3639FE" w:rsidRPr="00392F4A" w:rsidRDefault="00392F4A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3639FE" w:rsidRPr="00131540" w:rsidRDefault="003639FE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3639FE" w:rsidRPr="00363CA3" w:rsidRDefault="003639FE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8361"/>
        <w:gridCol w:w="7024"/>
      </w:tblGrid>
      <w:tr w:rsidR="003639FE" w:rsidRPr="00DD4152" w:rsidTr="00DD4152">
        <w:tc>
          <w:tcPr>
            <w:tcW w:w="168" w:type="pct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D4152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2626" w:type="pct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DD4152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DD415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6" w:type="pct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D4152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3639FE" w:rsidRPr="00DD4152" w:rsidTr="00DD4152">
        <w:tc>
          <w:tcPr>
            <w:tcW w:w="168" w:type="pct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D41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6" w:type="pct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D41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6" w:type="pct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D41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39FE" w:rsidRPr="00DD4152" w:rsidTr="00DD4152">
        <w:tc>
          <w:tcPr>
            <w:tcW w:w="168" w:type="pct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D4152">
              <w:rPr>
                <w:rFonts w:ascii="Times New Roman" w:hAnsi="Times New Roman"/>
              </w:rPr>
              <w:t>1</w:t>
            </w:r>
          </w:p>
        </w:tc>
        <w:tc>
          <w:tcPr>
            <w:tcW w:w="2626" w:type="pct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06" w:type="pct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9FE" w:rsidRPr="00131540" w:rsidRDefault="003639FE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3639FE" w:rsidRDefault="003639FE" w:rsidP="00363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9FE" w:rsidRPr="00576407" w:rsidRDefault="00392F4A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</w:t>
      </w:r>
      <w:r w:rsidR="003639FE" w:rsidRPr="007A08A8"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z w:val="24"/>
          <w:szCs w:val="24"/>
        </w:rPr>
        <w:t>а</w:t>
      </w:r>
      <w:r w:rsidR="003639FE" w:rsidRPr="007A08A8">
        <w:rPr>
          <w:rFonts w:ascii="Times New Roman" w:hAnsi="Times New Roman"/>
          <w:sz w:val="24"/>
          <w:szCs w:val="24"/>
        </w:rPr>
        <w:t xml:space="preserve"> районної державної адміністрації             _______________  </w:t>
      </w:r>
      <w:r w:rsidR="00576407">
        <w:rPr>
          <w:rFonts w:ascii="Times New Roman" w:hAnsi="Times New Roman"/>
          <w:sz w:val="24"/>
          <w:szCs w:val="24"/>
        </w:rPr>
        <w:t xml:space="preserve">     </w:t>
      </w:r>
      <w:r w:rsidR="003639FE" w:rsidRPr="007A08A8">
        <w:rPr>
          <w:rFonts w:ascii="Times New Roman" w:hAnsi="Times New Roman"/>
          <w:sz w:val="24"/>
          <w:szCs w:val="24"/>
        </w:rPr>
        <w:t xml:space="preserve"> </w:t>
      </w:r>
      <w:r w:rsidR="00576407" w:rsidRPr="00576407">
        <w:rPr>
          <w:rFonts w:ascii="Times New Roman" w:hAnsi="Times New Roman"/>
          <w:sz w:val="24"/>
          <w:szCs w:val="24"/>
          <w:u w:val="single"/>
        </w:rPr>
        <w:t>Тарас МОЛОЧКО</w:t>
      </w:r>
      <w:r w:rsidR="003639FE" w:rsidRPr="0057640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639FE" w:rsidRPr="007A08A8" w:rsidRDefault="003639FE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3639FE" w:rsidRDefault="003639FE">
      <w:pPr>
        <w:rPr>
          <w:rFonts w:ascii="Times New Roman" w:hAnsi="Times New Roman"/>
          <w:sz w:val="20"/>
          <w:szCs w:val="20"/>
        </w:rPr>
      </w:pPr>
    </w:p>
    <w:p w:rsidR="003639FE" w:rsidRPr="00392F4A" w:rsidRDefault="003639FE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Надія Громова  </w:t>
      </w:r>
      <w:r w:rsidR="00392F4A">
        <w:rPr>
          <w:rFonts w:ascii="Times New Roman" w:hAnsi="Times New Roman"/>
          <w:sz w:val="20"/>
          <w:szCs w:val="20"/>
          <w:lang w:val="en-US"/>
        </w:rPr>
        <w:t>3</w:t>
      </w:r>
      <w:r>
        <w:rPr>
          <w:rFonts w:ascii="Times New Roman" w:hAnsi="Times New Roman"/>
          <w:sz w:val="20"/>
          <w:szCs w:val="20"/>
        </w:rPr>
        <w:t>-12-</w:t>
      </w:r>
      <w:r w:rsidR="00392F4A">
        <w:rPr>
          <w:rFonts w:ascii="Times New Roman" w:hAnsi="Times New Roman"/>
          <w:sz w:val="20"/>
          <w:szCs w:val="20"/>
          <w:lang w:val="en-US"/>
        </w:rPr>
        <w:t>56</w:t>
      </w:r>
    </w:p>
    <w:sectPr w:rsidR="003639FE" w:rsidRPr="00392F4A" w:rsidSect="00853B7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16846"/>
    <w:rsid w:val="00080D40"/>
    <w:rsid w:val="000C4C7D"/>
    <w:rsid w:val="000F4A51"/>
    <w:rsid w:val="000F7A64"/>
    <w:rsid w:val="001037AB"/>
    <w:rsid w:val="00116CA3"/>
    <w:rsid w:val="00131540"/>
    <w:rsid w:val="00141CB1"/>
    <w:rsid w:val="00161DAC"/>
    <w:rsid w:val="0017554F"/>
    <w:rsid w:val="001B54B9"/>
    <w:rsid w:val="001C425E"/>
    <w:rsid w:val="001D3FC7"/>
    <w:rsid w:val="001E2FAF"/>
    <w:rsid w:val="00214FFB"/>
    <w:rsid w:val="0026252A"/>
    <w:rsid w:val="002665CF"/>
    <w:rsid w:val="002875E0"/>
    <w:rsid w:val="00291D44"/>
    <w:rsid w:val="002C4D8C"/>
    <w:rsid w:val="00300746"/>
    <w:rsid w:val="00316127"/>
    <w:rsid w:val="00317AF0"/>
    <w:rsid w:val="00336DE3"/>
    <w:rsid w:val="00337BE4"/>
    <w:rsid w:val="003639FE"/>
    <w:rsid w:val="00363CA3"/>
    <w:rsid w:val="00392F4A"/>
    <w:rsid w:val="003956A8"/>
    <w:rsid w:val="003B2B22"/>
    <w:rsid w:val="003C619E"/>
    <w:rsid w:val="003C72E8"/>
    <w:rsid w:val="003D2773"/>
    <w:rsid w:val="0040091B"/>
    <w:rsid w:val="00426048"/>
    <w:rsid w:val="00431F0C"/>
    <w:rsid w:val="00434A38"/>
    <w:rsid w:val="0046312D"/>
    <w:rsid w:val="004746EE"/>
    <w:rsid w:val="004A02EF"/>
    <w:rsid w:val="004D668A"/>
    <w:rsid w:val="004E6C9E"/>
    <w:rsid w:val="004F451B"/>
    <w:rsid w:val="00502F1C"/>
    <w:rsid w:val="0051296F"/>
    <w:rsid w:val="0053329D"/>
    <w:rsid w:val="00536BC8"/>
    <w:rsid w:val="005372E5"/>
    <w:rsid w:val="00555C3B"/>
    <w:rsid w:val="0057014C"/>
    <w:rsid w:val="00572133"/>
    <w:rsid w:val="00576407"/>
    <w:rsid w:val="00596FB0"/>
    <w:rsid w:val="005F2529"/>
    <w:rsid w:val="005F3D93"/>
    <w:rsid w:val="005F412F"/>
    <w:rsid w:val="0060543B"/>
    <w:rsid w:val="00610F22"/>
    <w:rsid w:val="00676516"/>
    <w:rsid w:val="006D6790"/>
    <w:rsid w:val="006D6B87"/>
    <w:rsid w:val="006E3C56"/>
    <w:rsid w:val="006F01A0"/>
    <w:rsid w:val="00792FF0"/>
    <w:rsid w:val="00793E21"/>
    <w:rsid w:val="007A08A8"/>
    <w:rsid w:val="007C30AC"/>
    <w:rsid w:val="00816352"/>
    <w:rsid w:val="00817ACA"/>
    <w:rsid w:val="00852178"/>
    <w:rsid w:val="00853B76"/>
    <w:rsid w:val="0089798A"/>
    <w:rsid w:val="008E1701"/>
    <w:rsid w:val="008F60C7"/>
    <w:rsid w:val="0097253C"/>
    <w:rsid w:val="00997905"/>
    <w:rsid w:val="009B1623"/>
    <w:rsid w:val="009B2F92"/>
    <w:rsid w:val="009D5EB8"/>
    <w:rsid w:val="009E03E1"/>
    <w:rsid w:val="00A30F02"/>
    <w:rsid w:val="00A377D1"/>
    <w:rsid w:val="00A45637"/>
    <w:rsid w:val="00A477C9"/>
    <w:rsid w:val="00A54DEA"/>
    <w:rsid w:val="00A71F1F"/>
    <w:rsid w:val="00A80377"/>
    <w:rsid w:val="00A83952"/>
    <w:rsid w:val="00AA08F1"/>
    <w:rsid w:val="00AE6105"/>
    <w:rsid w:val="00B36042"/>
    <w:rsid w:val="00B37936"/>
    <w:rsid w:val="00B73513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BE217C"/>
    <w:rsid w:val="00C00622"/>
    <w:rsid w:val="00C039F1"/>
    <w:rsid w:val="00C17905"/>
    <w:rsid w:val="00C56370"/>
    <w:rsid w:val="00C63C15"/>
    <w:rsid w:val="00C66840"/>
    <w:rsid w:val="00C710B8"/>
    <w:rsid w:val="00CB1311"/>
    <w:rsid w:val="00CE61E0"/>
    <w:rsid w:val="00CE6230"/>
    <w:rsid w:val="00D14DFB"/>
    <w:rsid w:val="00D360BB"/>
    <w:rsid w:val="00D436B1"/>
    <w:rsid w:val="00D66183"/>
    <w:rsid w:val="00D66B59"/>
    <w:rsid w:val="00D7476B"/>
    <w:rsid w:val="00D81B65"/>
    <w:rsid w:val="00D840CC"/>
    <w:rsid w:val="00D872FC"/>
    <w:rsid w:val="00DB21BF"/>
    <w:rsid w:val="00DC07BD"/>
    <w:rsid w:val="00DC7B6A"/>
    <w:rsid w:val="00DD4152"/>
    <w:rsid w:val="00DD4E02"/>
    <w:rsid w:val="00E007AD"/>
    <w:rsid w:val="00E1251E"/>
    <w:rsid w:val="00E16F2B"/>
    <w:rsid w:val="00E2117B"/>
    <w:rsid w:val="00E542A8"/>
    <w:rsid w:val="00E56487"/>
    <w:rsid w:val="00EE02E7"/>
    <w:rsid w:val="00EF21E7"/>
    <w:rsid w:val="00F03319"/>
    <w:rsid w:val="00F11F97"/>
    <w:rsid w:val="00F530CF"/>
    <w:rsid w:val="00F7792D"/>
    <w:rsid w:val="00F963DB"/>
    <w:rsid w:val="00F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6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320A-4C29-47C9-A0AF-0DB5739A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cp:lastPrinted>2021-04-12T13:00:00Z</cp:lastPrinted>
  <dcterms:created xsi:type="dcterms:W3CDTF">2021-04-15T11:44:00Z</dcterms:created>
  <dcterms:modified xsi:type="dcterms:W3CDTF">2021-04-15T11:44:00Z</dcterms:modified>
</cp:coreProperties>
</file>